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детской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E26E5B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0F5F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44"/>
        <w:gridCol w:w="2475"/>
        <w:gridCol w:w="2393"/>
        <w:gridCol w:w="2393"/>
      </w:tblGrid>
      <w:tr w:rsidR="000979D2" w:rsidTr="00EF23EB">
        <w:tc>
          <w:tcPr>
            <w:tcW w:w="2344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47052" w:rsidTr="00EF23EB">
        <w:tc>
          <w:tcPr>
            <w:tcW w:w="2344" w:type="dxa"/>
          </w:tcPr>
          <w:p w:rsidR="00C94475" w:rsidRPr="00C94475" w:rsidRDefault="00C94475" w:rsidP="00C944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>БиблиоЛотерея</w:t>
            </w:r>
            <w:proofErr w:type="spellEnd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475" w:rsidRPr="00C94475" w:rsidRDefault="00C94475" w:rsidP="00C944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«Доброе сердце», </w:t>
            </w:r>
            <w:proofErr w:type="gramStart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 xml:space="preserve"> 190- </w:t>
            </w:r>
            <w:proofErr w:type="spellStart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proofErr w:type="spellStart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>Гауфа</w:t>
            </w:r>
            <w:proofErr w:type="spellEnd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A61D2A" w:rsidRPr="0094506E" w:rsidRDefault="00C94475" w:rsidP="00C944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75">
              <w:rPr>
                <w:rFonts w:ascii="Times New Roman" w:hAnsi="Times New Roman" w:cs="Times New Roman"/>
                <w:sz w:val="24"/>
                <w:szCs w:val="24"/>
              </w:rPr>
              <w:t>«Карлик Нос»</w:t>
            </w:r>
          </w:p>
        </w:tc>
        <w:tc>
          <w:tcPr>
            <w:tcW w:w="2475" w:type="dxa"/>
          </w:tcPr>
          <w:p w:rsidR="00E47052" w:rsidRPr="0024276D" w:rsidRDefault="00C94475" w:rsidP="00893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 г.</w:t>
            </w:r>
          </w:p>
        </w:tc>
        <w:tc>
          <w:tcPr>
            <w:tcW w:w="2393" w:type="dxa"/>
          </w:tcPr>
          <w:p w:rsidR="00E47052" w:rsidRDefault="00D72B2E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:rsidR="00D72B2E" w:rsidRDefault="00D72B2E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зал </w:t>
            </w:r>
          </w:p>
        </w:tc>
        <w:tc>
          <w:tcPr>
            <w:tcW w:w="2393" w:type="dxa"/>
          </w:tcPr>
          <w:p w:rsidR="00E47052" w:rsidRDefault="00C9447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A92644" w:rsidTr="00EF23EB">
        <w:tc>
          <w:tcPr>
            <w:tcW w:w="2344" w:type="dxa"/>
          </w:tcPr>
          <w:p w:rsidR="00A92644" w:rsidRPr="00C94475" w:rsidRDefault="00A92644" w:rsidP="00C944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литературы «Россия: территория безопасности»</w:t>
            </w:r>
            <w:r w:rsidR="00E772BF">
              <w:rPr>
                <w:rFonts w:ascii="Times New Roman" w:hAnsi="Times New Roman" w:cs="Times New Roman"/>
                <w:sz w:val="24"/>
                <w:szCs w:val="24"/>
              </w:rPr>
              <w:t>, 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A92644" w:rsidRDefault="00A92644" w:rsidP="00CF7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7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 г.</w:t>
            </w:r>
          </w:p>
        </w:tc>
        <w:tc>
          <w:tcPr>
            <w:tcW w:w="2393" w:type="dxa"/>
          </w:tcPr>
          <w:p w:rsidR="00F061D6" w:rsidRDefault="00A92644" w:rsidP="00F0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  <w:r w:rsidR="00F061D6" w:rsidRPr="00CF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1D6" w:rsidRPr="00CF76F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A92644" w:rsidRDefault="00A92644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644" w:rsidRDefault="00A92644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C94475" w:rsidTr="00EF23EB">
        <w:tc>
          <w:tcPr>
            <w:tcW w:w="2344" w:type="dxa"/>
          </w:tcPr>
          <w:p w:rsidR="00C94475" w:rsidRPr="00C94475" w:rsidRDefault="00C94475" w:rsidP="00C944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>Библиоигра</w:t>
            </w:r>
            <w:proofErr w:type="spellEnd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B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72B2E">
              <w:rPr>
                <w:rFonts w:ascii="Times New Roman" w:hAnsi="Times New Roman" w:cs="Times New Roman"/>
                <w:b/>
                <w:sz w:val="24"/>
                <w:szCs w:val="24"/>
              </w:rPr>
              <w:t>Книжкин</w:t>
            </w:r>
            <w:proofErr w:type="spellEnd"/>
            <w:r w:rsidRPr="00D7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дом»,</w:t>
            </w:r>
            <w:r w:rsidRPr="00C9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</w:p>
          <w:p w:rsidR="00C94475" w:rsidRPr="00C94475" w:rsidRDefault="00C94475" w:rsidP="00C944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5">
              <w:rPr>
                <w:rFonts w:ascii="Times New Roman" w:hAnsi="Times New Roman" w:cs="Times New Roman"/>
                <w:sz w:val="24"/>
                <w:szCs w:val="24"/>
              </w:rPr>
              <w:t xml:space="preserve"> 45 – </w:t>
            </w:r>
            <w:proofErr w:type="spellStart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94475">
              <w:rPr>
                <w:rFonts w:ascii="Times New Roman" w:hAnsi="Times New Roman" w:cs="Times New Roman"/>
                <w:sz w:val="24"/>
                <w:szCs w:val="24"/>
              </w:rPr>
              <w:t xml:space="preserve"> книги Александровой Т.И.</w:t>
            </w:r>
          </w:p>
          <w:p w:rsidR="00C94475" w:rsidRPr="00C94475" w:rsidRDefault="00C94475" w:rsidP="00C944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5">
              <w:rPr>
                <w:rFonts w:ascii="Times New Roman" w:hAnsi="Times New Roman" w:cs="Times New Roman"/>
                <w:sz w:val="24"/>
                <w:szCs w:val="24"/>
              </w:rPr>
              <w:t xml:space="preserve">«Домовенок Кузя» </w:t>
            </w:r>
          </w:p>
          <w:p w:rsidR="00C94475" w:rsidRPr="0024276D" w:rsidRDefault="00C94475" w:rsidP="00C944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5">
              <w:rPr>
                <w:rFonts w:ascii="Times New Roman" w:hAnsi="Times New Roman" w:cs="Times New Roman"/>
                <w:sz w:val="24"/>
                <w:szCs w:val="24"/>
              </w:rPr>
              <w:t>(выезд в д/с)</w:t>
            </w:r>
          </w:p>
        </w:tc>
        <w:tc>
          <w:tcPr>
            <w:tcW w:w="2475" w:type="dxa"/>
          </w:tcPr>
          <w:p w:rsidR="00C94475" w:rsidRPr="0024276D" w:rsidRDefault="00C94475" w:rsidP="00E47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12.09.2017 г. </w:t>
            </w:r>
          </w:p>
        </w:tc>
        <w:tc>
          <w:tcPr>
            <w:tcW w:w="2393" w:type="dxa"/>
          </w:tcPr>
          <w:p w:rsidR="00D72B2E" w:rsidRDefault="00D72B2E" w:rsidP="00D7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:rsidR="00C94475" w:rsidRDefault="00D72B2E" w:rsidP="00D7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93" w:type="dxa"/>
          </w:tcPr>
          <w:p w:rsidR="00C94475" w:rsidRPr="00C94475" w:rsidRDefault="00C94475" w:rsidP="00C9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5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C94475" w:rsidTr="00EF23EB">
        <w:tc>
          <w:tcPr>
            <w:tcW w:w="2344" w:type="dxa"/>
          </w:tcPr>
          <w:p w:rsidR="00D72B2E" w:rsidRPr="00D72B2E" w:rsidRDefault="00D72B2E" w:rsidP="00D72B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2E">
              <w:rPr>
                <w:rFonts w:ascii="Times New Roman" w:hAnsi="Times New Roman" w:cs="Times New Roman"/>
                <w:b/>
                <w:sz w:val="24"/>
                <w:szCs w:val="24"/>
              </w:rPr>
              <w:t>День писателя,</w:t>
            </w:r>
          </w:p>
          <w:p w:rsidR="00D72B2E" w:rsidRDefault="00D72B2E" w:rsidP="00D72B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80-летию В.Г. Распутина</w:t>
            </w:r>
          </w:p>
          <w:p w:rsidR="00C94475" w:rsidRPr="0024276D" w:rsidRDefault="00D72B2E" w:rsidP="00D72B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(мероприятия по отдельному плану)</w:t>
            </w:r>
          </w:p>
        </w:tc>
        <w:tc>
          <w:tcPr>
            <w:tcW w:w="2475" w:type="dxa"/>
          </w:tcPr>
          <w:p w:rsidR="00C94475" w:rsidRPr="0024276D" w:rsidRDefault="00D72B2E" w:rsidP="00E47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21.09.2017 г. </w:t>
            </w:r>
          </w:p>
        </w:tc>
        <w:tc>
          <w:tcPr>
            <w:tcW w:w="2393" w:type="dxa"/>
          </w:tcPr>
          <w:p w:rsidR="00C94475" w:rsidRDefault="00D72B2E" w:rsidP="00D7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 w:rsidR="00D72B2E" w:rsidRDefault="00F061D6" w:rsidP="00D7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93" w:type="dxa"/>
          </w:tcPr>
          <w:p w:rsidR="00C94475" w:rsidRPr="00C94475" w:rsidRDefault="00C94475" w:rsidP="00C9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5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</w:tbl>
    <w:p w:rsidR="000979D2" w:rsidRDefault="000979D2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CC" w:rsidRDefault="00AB2FCC"/>
    <w:sectPr w:rsidR="00AB2FCC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979D2"/>
    <w:rsid w:val="000F5FF6"/>
    <w:rsid w:val="002C3A3B"/>
    <w:rsid w:val="008114E2"/>
    <w:rsid w:val="008A20CA"/>
    <w:rsid w:val="0094506E"/>
    <w:rsid w:val="00A27416"/>
    <w:rsid w:val="00A61D2A"/>
    <w:rsid w:val="00A92644"/>
    <w:rsid w:val="00AB2FCC"/>
    <w:rsid w:val="00C94475"/>
    <w:rsid w:val="00CF76F9"/>
    <w:rsid w:val="00D72B2E"/>
    <w:rsid w:val="00E26E5B"/>
    <w:rsid w:val="00E47052"/>
    <w:rsid w:val="00E772BF"/>
    <w:rsid w:val="00EF23EB"/>
    <w:rsid w:val="00F0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0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2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0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MBA</cp:lastModifiedBy>
  <cp:revision>8</cp:revision>
  <cp:lastPrinted>2017-08-14T08:36:00Z</cp:lastPrinted>
  <dcterms:created xsi:type="dcterms:W3CDTF">2017-02-02T05:54:00Z</dcterms:created>
  <dcterms:modified xsi:type="dcterms:W3CDTF">2017-08-14T08:36:00Z</dcterms:modified>
</cp:coreProperties>
</file>